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detail-oriented individual seeking an entry-level Ticket Taker position. Excellent customer service skills and a passion for the entertainment industry. Eager to contribute to a positive guest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Cashier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Movie Theater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ticket sales efficiently, handling over 100 transactions per shift.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guests with inquiries and resolved issues to ensure a positive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Event Staff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2020 – Aug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Fairgrounds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Helped set up and manage ticket booths during local events, ensuring smooth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Guided attendees to their seats, enhancing overall event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Math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Ticketing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